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8C70" w14:textId="0B4A65FE" w:rsidR="00C87814" w:rsidRDefault="00187945">
      <w:r>
        <w:rPr>
          <w:noProof/>
        </w:rPr>
        <w:drawing>
          <wp:inline distT="0" distB="0" distL="0" distR="0" wp14:anchorId="4037696F" wp14:editId="709EAAE2">
            <wp:extent cx="5943600" cy="1678305"/>
            <wp:effectExtent l="0" t="0" r="0" b="0"/>
            <wp:docPr id="2" name="Picture 2" descr="A picture containing text, clock, sign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sign, pla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51642" w14:textId="4E53CE06" w:rsidR="00C87814" w:rsidRDefault="00C87814"/>
    <w:p w14:paraId="5FCB23BC" w14:textId="0F26D80F" w:rsidR="00C87814" w:rsidRDefault="00C87814"/>
    <w:p w14:paraId="603B62E8" w14:textId="1DFA6D17" w:rsidR="00C87814" w:rsidRPr="00C87814" w:rsidRDefault="00C87814" w:rsidP="00C87814">
      <w:pPr>
        <w:jc w:val="center"/>
        <w:rPr>
          <w:sz w:val="36"/>
          <w:szCs w:val="36"/>
        </w:rPr>
      </w:pPr>
      <w:r w:rsidRPr="00C87814">
        <w:rPr>
          <w:sz w:val="36"/>
          <w:szCs w:val="36"/>
        </w:rPr>
        <w:t>WELCOME TO EARLE STREET!</w:t>
      </w:r>
    </w:p>
    <w:p w14:paraId="2B37D8D5" w14:textId="53967CB2" w:rsidR="00C87814" w:rsidRPr="00C87814" w:rsidRDefault="00C87814">
      <w:pPr>
        <w:rPr>
          <w:i/>
          <w:iCs/>
        </w:rPr>
      </w:pPr>
      <w:r w:rsidRPr="00C87814">
        <w:rPr>
          <w:i/>
          <w:iCs/>
        </w:rPr>
        <w:t>We ask you to follow the guidelines below to ensure we have a safe and successful basketball season.</w:t>
      </w:r>
    </w:p>
    <w:p w14:paraId="4F3A8C95" w14:textId="14301AC1" w:rsidR="00C87814" w:rsidRDefault="00C87814"/>
    <w:p w14:paraId="147F23CD" w14:textId="0FDF5487" w:rsidR="00C87814" w:rsidRDefault="00C87814" w:rsidP="00C87814">
      <w:r>
        <w:t>1. Teams can enter the gym 10 minutes before the start of their game or after the previous game has cleared out.</w:t>
      </w:r>
    </w:p>
    <w:p w14:paraId="44132ACB" w14:textId="29DF90CF" w:rsidR="00C87814" w:rsidRDefault="00C87814" w:rsidP="000F32EB">
      <w:pPr>
        <w:ind w:left="720"/>
      </w:pPr>
      <w:r>
        <w:t>-Please enter through the front double doors of the Family Life Center and exit through the doors inside the gym.</w:t>
      </w:r>
    </w:p>
    <w:p w14:paraId="3D9E6262" w14:textId="4B968328" w:rsidR="00C87814" w:rsidRDefault="00C87814" w:rsidP="00C87814">
      <w:r>
        <w:t xml:space="preserve">2. Masks are required to be worn the entire time you are in the gym. We have masks available if you have forgotten yours. </w:t>
      </w:r>
    </w:p>
    <w:p w14:paraId="13CDD8BE" w14:textId="31DEF369" w:rsidR="00C87814" w:rsidRDefault="00C87814" w:rsidP="000F32EB">
      <w:pPr>
        <w:ind w:firstLine="720"/>
      </w:pPr>
      <w:r>
        <w:t>-If you refuse to wear a mask and enter the building, we will take the following steps:</w:t>
      </w:r>
    </w:p>
    <w:p w14:paraId="534A2FAE" w14:textId="0AC83FED" w:rsidR="00C87814" w:rsidRDefault="000F32EB" w:rsidP="000F32EB">
      <w:pPr>
        <w:ind w:left="720" w:firstLine="720"/>
      </w:pPr>
      <w:r>
        <w:t>+</w:t>
      </w:r>
      <w:r w:rsidR="00C87814">
        <w:t xml:space="preserve"> Ask the coach of your team to come and reinforce that masks are mandatory.</w:t>
      </w:r>
    </w:p>
    <w:p w14:paraId="4B4793A8" w14:textId="001FDF54" w:rsidR="00C87814" w:rsidRDefault="000F32EB" w:rsidP="000F32EB">
      <w:pPr>
        <w:ind w:left="1440"/>
      </w:pPr>
      <w:r>
        <w:t>++</w:t>
      </w:r>
      <w:r w:rsidR="00C87814">
        <w:t xml:space="preserve">If the problem persists, we will shut down the game and clear everyone out of the </w:t>
      </w:r>
      <w:r>
        <w:t xml:space="preserve">   </w:t>
      </w:r>
      <w:r w:rsidR="00C87814">
        <w:t>gym.</w:t>
      </w:r>
    </w:p>
    <w:p w14:paraId="645245D6" w14:textId="2AB48DC5" w:rsidR="00C87814" w:rsidRDefault="00C87814" w:rsidP="00C87814">
      <w:r>
        <w:t>3. We encourage only 2 spectators per game and ask that you spread out in the gym.</w:t>
      </w:r>
    </w:p>
    <w:p w14:paraId="6BAF93D5" w14:textId="3AE7F653" w:rsidR="00C87814" w:rsidRDefault="00C87814" w:rsidP="00C87814">
      <w:r>
        <w:t xml:space="preserve">4. Please </w:t>
      </w:r>
      <w:proofErr w:type="gramStart"/>
      <w:r>
        <w:t>keep your kids with you at all times</w:t>
      </w:r>
      <w:proofErr w:type="gramEnd"/>
      <w:r>
        <w:t>!</w:t>
      </w:r>
    </w:p>
    <w:p w14:paraId="6FE1A67D" w14:textId="61C73D7B" w:rsidR="00C87814" w:rsidRDefault="00C87814" w:rsidP="00C87814"/>
    <w:p w14:paraId="338E78B8" w14:textId="77777777" w:rsidR="000F32EB" w:rsidRDefault="000F32EB" w:rsidP="00C87814"/>
    <w:p w14:paraId="7609B3A3" w14:textId="78C555C7" w:rsidR="00C87814" w:rsidRPr="00C87814" w:rsidRDefault="00C87814" w:rsidP="00C87814">
      <w:pPr>
        <w:rPr>
          <w:i/>
          <w:iCs/>
        </w:rPr>
      </w:pPr>
      <w:r w:rsidRPr="00C87814">
        <w:rPr>
          <w:i/>
          <w:iCs/>
        </w:rPr>
        <w:t>Thank you so much for participating in our league this season and for your help in making it a great one!</w:t>
      </w:r>
    </w:p>
    <w:p w14:paraId="7C1FC3E5" w14:textId="77777777" w:rsidR="00C87814" w:rsidRDefault="00C87814" w:rsidP="00C87814"/>
    <w:sectPr w:rsidR="00C8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5F2"/>
    <w:multiLevelType w:val="hybridMultilevel"/>
    <w:tmpl w:val="4446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1B6E"/>
    <w:multiLevelType w:val="hybridMultilevel"/>
    <w:tmpl w:val="5D4A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5995"/>
    <w:multiLevelType w:val="hybridMultilevel"/>
    <w:tmpl w:val="470C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72A6"/>
    <w:multiLevelType w:val="hybridMultilevel"/>
    <w:tmpl w:val="9100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4"/>
    <w:rsid w:val="000F32EB"/>
    <w:rsid w:val="00187945"/>
    <w:rsid w:val="001B5739"/>
    <w:rsid w:val="00404832"/>
    <w:rsid w:val="00C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373D"/>
  <w15:chartTrackingRefBased/>
  <w15:docId w15:val="{6F3ABD7E-17CD-49FF-B192-B202E870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Wilkinson</dc:creator>
  <cp:keywords/>
  <dc:description/>
  <cp:lastModifiedBy>Gene Hawkins</cp:lastModifiedBy>
  <cp:revision>2</cp:revision>
  <dcterms:created xsi:type="dcterms:W3CDTF">2021-01-16T01:51:00Z</dcterms:created>
  <dcterms:modified xsi:type="dcterms:W3CDTF">2021-01-16T01:51:00Z</dcterms:modified>
</cp:coreProperties>
</file>